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Pr="009B4831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Pr="009B4831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A16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ДВАДЦЯТА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Pr="009B4831" w:rsidRDefault="006E25B2" w:rsidP="008525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25B2" w:rsidRPr="009B4831" w:rsidRDefault="003A16F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="006E25B2" w:rsidRPr="009B4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6E25B2" w:rsidRPr="001F3245" w:rsidRDefault="006E25B2" w:rsidP="001F3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4831">
        <w:rPr>
          <w:rFonts w:ascii="Times New Roman" w:eastAsia="Times New Roman" w:hAnsi="Times New Roman" w:cs="Times New Roman"/>
          <w:sz w:val="28"/>
          <w:szCs w:val="28"/>
        </w:rPr>
        <w:br/>
      </w:r>
      <w:r w:rsid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r w:rsidR="003A1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240A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</w:t>
      </w:r>
      <w:r w:rsidR="00E139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3A1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травня </w:t>
      </w:r>
      <w:r w:rsidR="00430DCD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95F9B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1F3245"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1F324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240A26">
        <w:rPr>
          <w:rFonts w:ascii="Times New Roman" w:eastAsia="Times New Roman" w:hAnsi="Times New Roman" w:cs="Times New Roman"/>
          <w:b/>
          <w:sz w:val="28"/>
          <w:szCs w:val="28"/>
        </w:rPr>
        <w:t>926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F32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F3245" w:rsidRPr="001F32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A16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878B1"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Pr="001F3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</w:p>
    <w:p w:rsidR="008878B1" w:rsidRPr="009B4831" w:rsidRDefault="008878B1" w:rsidP="008878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25B2" w:rsidRPr="009B4831" w:rsidRDefault="0079146E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9146E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леустрою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520F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земельної  ділянки в натурі (на місцевості), </w:t>
      </w:r>
    </w:p>
    <w:p w:rsidR="00BF520F" w:rsidRDefault="001F3245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6E25B2" w:rsidRPr="009B4831" w:rsidRDefault="006E25B2" w:rsidP="001F3245">
      <w:pPr>
        <w:tabs>
          <w:tab w:val="left" w:pos="0"/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6E25B2" w:rsidRPr="009B4831" w:rsidRDefault="006E25B2" w:rsidP="001F3245">
      <w:pPr>
        <w:tabs>
          <w:tab w:val="left" w:pos="949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</w:t>
      </w:r>
      <w:r w:rsidR="00ED2E70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</w:t>
      </w:r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Колесніка</w:t>
      </w:r>
      <w:proofErr w:type="spellEnd"/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М.А.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ПП «Земля»</w:t>
      </w:r>
      <w:r w:rsidR="00ED2E7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техні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чну документацію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встановлення меж </w:t>
      </w:r>
      <w:r w:rsidR="003A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 ділянки 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в натурі 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місцев</w:t>
      </w:r>
      <w:r w:rsidR="008878B1"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ості)</w:t>
      </w:r>
      <w:r w:rsidRPr="009B4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 керуючись пунктом 34 частиною 1 статті </w:t>
      </w:r>
      <w:r w:rsidRP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Pr="001F3245">
        <w:rPr>
          <w:rFonts w:ascii="Times New Roman" w:eastAsia="Calibri" w:hAnsi="Times New Roman" w:cs="Times New Roman"/>
          <w:sz w:val="28"/>
          <w:szCs w:val="28"/>
          <w:lang w:val="uk-UA"/>
        </w:rPr>
        <w:t>статті 59</w:t>
      </w:r>
      <w:r w:rsidRPr="009B4831">
        <w:rPr>
          <w:rFonts w:ascii="Calibri" w:eastAsia="Calibri" w:hAnsi="Calibri" w:cs="Times New Roman"/>
          <w:sz w:val="28"/>
          <w:szCs w:val="28"/>
          <w:lang w:val="uk-UA"/>
        </w:rPr>
        <w:t xml:space="preserve"> 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</w:t>
      </w:r>
      <w:proofErr w:type="spellStart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proofErr w:type="spellEnd"/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134,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186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</w:t>
      </w:r>
      <w:r w:rsidR="006F475C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землеустрій», Закону України «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державну реєстрацію речових прав на нерухоме майно та їх обтяжень»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Тетіївська міська рада</w:t>
      </w:r>
    </w:p>
    <w:p w:rsidR="006E25B2" w:rsidRPr="009B4831" w:rsidRDefault="006E25B2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7C6339" w:rsidRPr="009B4831" w:rsidRDefault="007C6339" w:rsidP="001F3245">
      <w:pPr>
        <w:tabs>
          <w:tab w:val="left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9B4831" w:rsidRDefault="006E25B2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рдити</w:t>
      </w:r>
      <w:r w:rsidR="003A1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розроблену ПП «Земля»</w:t>
      </w:r>
      <w:r w:rsid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технічну документацію</w:t>
      </w:r>
      <w:r w:rsidR="0025261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встановлення меж </w:t>
      </w:r>
      <w:r w:rsidR="002A0963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 ділянки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натурі 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2E01A0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місцевості</w:t>
      </w:r>
      <w:r w:rsidR="008878B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195F9B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яка  розташована</w:t>
      </w:r>
      <w:r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на тер</w:t>
      </w:r>
      <w:r w:rsidR="00474044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  <w:r w:rsidR="001F3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52E3D" w:rsidRDefault="00452E3D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A1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3A1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Колесніку</w:t>
      </w:r>
      <w:proofErr w:type="spellEnd"/>
      <w:r w:rsidR="003A1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Андрійовичу</w:t>
      </w:r>
      <w:r w:rsidR="000240A1" w:rsidRPr="009B48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3,0094</w:t>
      </w:r>
      <w:r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виробництв</w:t>
      </w:r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3224681600</w:t>
      </w:r>
      <w:r w:rsid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:03</w:t>
      </w:r>
      <w:r w:rsidR="003A1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:014:0028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3245" w:rsidRPr="009B4831" w:rsidRDefault="001F3245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245" w:rsidRDefault="003A16FC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339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3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Спеціалісту міської ради з земельних пита</w:t>
      </w:r>
      <w:r w:rsidR="00121A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 та старості</w:t>
      </w:r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1F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</w:t>
      </w:r>
    </w:p>
    <w:p w:rsidR="001F3245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земельно-кадастрову книгу по облік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земель та направити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Тетіївську</w:t>
      </w:r>
    </w:p>
    <w:p w:rsidR="001F3245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</w:t>
      </w:r>
      <w:r w:rsidR="006E25B2" w:rsidRPr="009B48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ДПІ ГУ ДПС  в Київській області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внесення змін до даних по </w:t>
      </w:r>
    </w:p>
    <w:p w:rsidR="006E25B2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6E25B2" w:rsidRPr="009B48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нарахуванню земельного податку.</w:t>
      </w:r>
    </w:p>
    <w:p w:rsidR="001F3245" w:rsidRPr="009B4831" w:rsidRDefault="001F3245" w:rsidP="001F3245">
      <w:p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8EC" w:rsidRPr="00DF78EC" w:rsidRDefault="00E1390E" w:rsidP="001F324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1F32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комісії - </w:t>
      </w:r>
      <w:r w:rsidR="006E25B2" w:rsidRPr="00DF78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Крамар О.А.)</w:t>
      </w:r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 першого заступника міського голови </w:t>
      </w:r>
      <w:proofErr w:type="spellStart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DF78EC" w:rsidRPr="00DF78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9613AD" w:rsidRPr="009B4831" w:rsidRDefault="009613AD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E25B2" w:rsidRPr="009B4831" w:rsidRDefault="006E25B2" w:rsidP="001F3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9B48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1F3245" w:rsidRDefault="003A16FC" w:rsidP="001F3245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Міський голова             </w:t>
      </w:r>
      <w:r w:rsidR="001F324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Богдан БАЛАГУРА</w:t>
      </w: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Pr="009B4831" w:rsidRDefault="00FC6478" w:rsidP="001F3245">
      <w:pPr>
        <w:tabs>
          <w:tab w:val="left" w:pos="949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B0" w:rsidRPr="008956B0" w:rsidRDefault="008956B0" w:rsidP="008956B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245" w:rsidRPr="009B4831" w:rsidRDefault="001F3245" w:rsidP="001F3245">
      <w:pPr>
        <w:tabs>
          <w:tab w:val="left" w:pos="9498"/>
        </w:tabs>
        <w:spacing w:after="0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813535" w:rsidRDefault="00DF7E35" w:rsidP="001F3245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062F8D" w:rsidRPr="00813535" w:rsidRDefault="00062F8D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613AD" w:rsidRPr="00813535" w:rsidRDefault="009613AD" w:rsidP="001F3245">
      <w:pPr>
        <w:tabs>
          <w:tab w:val="left" w:pos="6412"/>
        </w:tabs>
        <w:rPr>
          <w:lang w:val="uk-UA"/>
        </w:rPr>
      </w:pPr>
    </w:p>
    <w:p w:rsidR="00DF7E35" w:rsidRPr="00813535" w:rsidRDefault="00DF7E35" w:rsidP="001F3245">
      <w:pPr>
        <w:tabs>
          <w:tab w:val="left" w:pos="9498"/>
        </w:tabs>
        <w:spacing w:after="0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25B2" w:rsidRPr="00813535" w:rsidRDefault="006E25B2" w:rsidP="001F3245">
      <w:pPr>
        <w:widowControl w:val="0"/>
        <w:autoSpaceDE w:val="0"/>
        <w:autoSpaceDN w:val="0"/>
        <w:ind w:left="142" w:right="-66" w:firstLine="578"/>
        <w:rPr>
          <w:b/>
          <w:bCs/>
          <w:lang w:eastAsia="x-none"/>
        </w:rPr>
      </w:pPr>
    </w:p>
    <w:p w:rsidR="006E25B2" w:rsidRPr="00813535" w:rsidRDefault="006E25B2" w:rsidP="006E25B2">
      <w:pPr>
        <w:rPr>
          <w:lang w:val="uk-UA"/>
        </w:rPr>
      </w:pPr>
    </w:p>
    <w:p w:rsidR="006E25B2" w:rsidRPr="00813535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510BC" w:rsidRPr="00813535" w:rsidRDefault="002510BC"/>
    <w:sectPr w:rsidR="002510BC" w:rsidRPr="0081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121A6C"/>
    <w:rsid w:val="00195F9B"/>
    <w:rsid w:val="001F05B5"/>
    <w:rsid w:val="001F3245"/>
    <w:rsid w:val="00233C77"/>
    <w:rsid w:val="00240A26"/>
    <w:rsid w:val="002510BC"/>
    <w:rsid w:val="00252610"/>
    <w:rsid w:val="002A0963"/>
    <w:rsid w:val="002A59AC"/>
    <w:rsid w:val="002E01A0"/>
    <w:rsid w:val="003939F3"/>
    <w:rsid w:val="003A16FC"/>
    <w:rsid w:val="003B1A5F"/>
    <w:rsid w:val="00430DCD"/>
    <w:rsid w:val="00452E3D"/>
    <w:rsid w:val="004636E3"/>
    <w:rsid w:val="00474044"/>
    <w:rsid w:val="004D3A59"/>
    <w:rsid w:val="00544EA2"/>
    <w:rsid w:val="005473B1"/>
    <w:rsid w:val="0056217C"/>
    <w:rsid w:val="005F1711"/>
    <w:rsid w:val="005F5BCC"/>
    <w:rsid w:val="006A1B99"/>
    <w:rsid w:val="006E25B2"/>
    <w:rsid w:val="006F475C"/>
    <w:rsid w:val="00766C33"/>
    <w:rsid w:val="0079146E"/>
    <w:rsid w:val="007A4CA6"/>
    <w:rsid w:val="007C6339"/>
    <w:rsid w:val="00813535"/>
    <w:rsid w:val="0085251A"/>
    <w:rsid w:val="008878B1"/>
    <w:rsid w:val="008956B0"/>
    <w:rsid w:val="008F237A"/>
    <w:rsid w:val="0091195C"/>
    <w:rsid w:val="00912065"/>
    <w:rsid w:val="009613AD"/>
    <w:rsid w:val="00973915"/>
    <w:rsid w:val="009B4831"/>
    <w:rsid w:val="00AA7C92"/>
    <w:rsid w:val="00AE2F11"/>
    <w:rsid w:val="00B01E09"/>
    <w:rsid w:val="00B229E2"/>
    <w:rsid w:val="00B77776"/>
    <w:rsid w:val="00BF520F"/>
    <w:rsid w:val="00DF78EC"/>
    <w:rsid w:val="00DF7E35"/>
    <w:rsid w:val="00E1390E"/>
    <w:rsid w:val="00E22CDE"/>
    <w:rsid w:val="00E83F19"/>
    <w:rsid w:val="00ED2E70"/>
    <w:rsid w:val="00EF2610"/>
    <w:rsid w:val="00F560E1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AA0E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1F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F3245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754E-53CB-456A-B904-7E329EBB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87</cp:revision>
  <cp:lastPrinted>2023-05-08T08:52:00Z</cp:lastPrinted>
  <dcterms:created xsi:type="dcterms:W3CDTF">2021-10-12T10:10:00Z</dcterms:created>
  <dcterms:modified xsi:type="dcterms:W3CDTF">2023-05-31T05:53:00Z</dcterms:modified>
</cp:coreProperties>
</file>