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0A" w:rsidRDefault="00BC390A" w:rsidP="00364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0E5" w:rsidRPr="002050E5" w:rsidRDefault="002050E5" w:rsidP="002050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0E5" w:rsidRPr="004340CE" w:rsidRDefault="002050E5" w:rsidP="002050E5">
      <w:pPr>
        <w:spacing w:after="0" w:line="240" w:lineRule="auto"/>
        <w:ind w:firstLine="4253"/>
        <w:rPr>
          <w:rFonts w:ascii="Times New Roman" w:eastAsia="Times New Roman" w:hAnsi="Times New Roman" w:cs="Times New Roman"/>
          <w:noProof/>
          <w:sz w:val="28"/>
          <w:szCs w:val="20"/>
          <w:lang w:val="uk-UA" w:eastAsia="uk-UA"/>
        </w:rPr>
      </w:pPr>
      <w:r w:rsidRPr="004340CE">
        <w:rPr>
          <w:rFonts w:ascii="Times New Roman" w:eastAsia="Times New Roman" w:hAnsi="Times New Roman" w:cs="Times New Roman"/>
          <w:noProof/>
          <w:sz w:val="28"/>
          <w:szCs w:val="20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0E5" w:rsidRPr="004340CE" w:rsidRDefault="002050E5" w:rsidP="002050E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val="uk-UA" w:eastAsia="uk-UA"/>
        </w:rPr>
      </w:pPr>
    </w:p>
    <w:p w:rsidR="002050E5" w:rsidRPr="004340CE" w:rsidRDefault="002050E5" w:rsidP="0020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4340CE">
        <w:rPr>
          <w:rFonts w:ascii="Times New Roman" w:eastAsia="Times New Roman" w:hAnsi="Times New Roman" w:cs="Times New Roman"/>
          <w:sz w:val="32"/>
          <w:szCs w:val="32"/>
          <w:lang w:val="uk-UA"/>
        </w:rPr>
        <w:t>КИЇВСЬКА ОБЛАСТЬ</w:t>
      </w:r>
    </w:p>
    <w:p w:rsidR="002050E5" w:rsidRPr="004340CE" w:rsidRDefault="002050E5" w:rsidP="0020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2050E5" w:rsidRPr="004340CE" w:rsidRDefault="002050E5" w:rsidP="0020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4340C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ТЕТІЇВСЬКА МІСЬКА РАДА</w:t>
      </w:r>
    </w:p>
    <w:p w:rsidR="002050E5" w:rsidRPr="004340CE" w:rsidRDefault="002050E5" w:rsidP="0020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340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VІІІ СКЛИКАННЯ</w:t>
      </w:r>
    </w:p>
    <w:p w:rsidR="002050E5" w:rsidRPr="004340CE" w:rsidRDefault="002050E5" w:rsidP="0020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050E5" w:rsidRPr="004340CE" w:rsidRDefault="002050E5" w:rsidP="0020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340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П’ЯТНАДЦЯТА  СЕСІЯ</w:t>
      </w:r>
    </w:p>
    <w:p w:rsidR="002050E5" w:rsidRPr="004340CE" w:rsidRDefault="002050E5" w:rsidP="0020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2050E5" w:rsidRDefault="002050E5" w:rsidP="0020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4340C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A148DE" w:rsidRPr="004340CE" w:rsidRDefault="00A148DE" w:rsidP="0020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A148DE" w:rsidRPr="00A148DE" w:rsidRDefault="00A148DE" w:rsidP="00A148DE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148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30 червня  2022 року                                                                 №  </w:t>
      </w:r>
      <w:r w:rsidR="006317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685</w:t>
      </w:r>
      <w:r w:rsidRPr="00A148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- 15 – </w:t>
      </w:r>
      <w:r w:rsidRPr="004340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A148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</w:p>
    <w:p w:rsidR="00A148DE" w:rsidRPr="006F69FB" w:rsidRDefault="00A148DE" w:rsidP="00A148D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675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 </w:t>
      </w:r>
      <w:proofErr w:type="spellStart"/>
      <w:r w:rsidRPr="00D675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внесення</w:t>
      </w:r>
      <w:proofErr w:type="spellEnd"/>
      <w:r w:rsidRPr="00D675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75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змін</w:t>
      </w:r>
      <w:proofErr w:type="spellEnd"/>
      <w:r w:rsidRPr="00D675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 персонального </w:t>
      </w: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с</w:t>
      </w:r>
      <w:r w:rsidRPr="00D675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кладу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D675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виконавчого комітету</w:t>
      </w:r>
    </w:p>
    <w:p w:rsidR="00A148DE" w:rsidRPr="00963BE9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6750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Тетіївської міської ради  </w:t>
      </w:r>
    </w:p>
    <w:p w:rsidR="00A148DE" w:rsidRPr="0035151D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148DE" w:rsidRPr="00963BE9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3515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підпунктів 3 та 5 частини 1 статті 26, підпункту 5 частини 4 статті 42, пункту 2 статті 51 Закону України «Про місцеве самоврядування в Україні», враховуючи пропозицію міського голови та постійної комісії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правопорядку, Тетіївська міська рада</w:t>
      </w:r>
      <w:r w:rsidRPr="00963B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48DE" w:rsidRPr="00963BE9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48DE" w:rsidRPr="00963BE9" w:rsidRDefault="00A148DE" w:rsidP="00A14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63B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63B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63B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63B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63B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63B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63B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А:</w:t>
      </w:r>
    </w:p>
    <w:p w:rsidR="00A148DE" w:rsidRPr="00963BE9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48DE" w:rsidRPr="00963BE9" w:rsidRDefault="00A148DE" w:rsidP="00A14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Внести зміни до персонального складу виконавчого комітету Тетіївської міської ради, затвердженого рішенням другого пленарного засідання першої сесії  міської  ради восьмого скликання від 26.01.2021 року </w:t>
      </w:r>
    </w:p>
    <w:p w:rsidR="00A148DE" w:rsidRPr="00963BE9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87-02-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персонального складу виконавчого комітету Тетіївської міської ради»,  а саме:</w:t>
      </w:r>
    </w:p>
    <w:p w:rsidR="00A148DE" w:rsidRPr="00963BE9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1.1. Вивести з персонального складу виконавчого комітету Тетіївської міської ради: Павленка Дмитра Миколайовича, </w:t>
      </w:r>
      <w:proofErr w:type="spellStart"/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Хоменка</w:t>
      </w:r>
      <w:proofErr w:type="spellEnd"/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Анатолія Вікторовича,</w:t>
      </w:r>
    </w:p>
    <w:p w:rsidR="00A148DE" w:rsidRPr="00963BE9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Корнійчук Тетяну Степанівну,  Король Меланію Олександрівну, </w:t>
      </w:r>
      <w:proofErr w:type="spellStart"/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Пущика</w:t>
      </w:r>
      <w:proofErr w:type="spellEnd"/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Івановича, Самозвана  Віталія Дмитровича, Денисюк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Сергія Михайловича, </w:t>
      </w:r>
      <w:proofErr w:type="spellStart"/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Клєвцов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Євгенія Миколайовича, </w:t>
      </w:r>
      <w:proofErr w:type="spellStart"/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Чалову</w:t>
      </w:r>
      <w:proofErr w:type="spellEnd"/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Діну Петрівну, </w:t>
      </w:r>
    </w:p>
    <w:p w:rsidR="00A148DE" w:rsidRPr="00963BE9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Руденка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Володимира Йосиповича, </w:t>
      </w:r>
      <w:proofErr w:type="spellStart"/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Щербюк</w:t>
      </w:r>
      <w:proofErr w:type="spellEnd"/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Валентину Павлівну, Сидорчука Юрія Іванов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ича, Коваля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Олега Івановича,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Грабовенка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Василя Сергійовича,</w:t>
      </w:r>
    </w:p>
    <w:p w:rsidR="00A148DE" w:rsidRPr="00963BE9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Дмитра Петровича, </w:t>
      </w:r>
      <w:proofErr w:type="spellStart"/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Стоматюк</w:t>
      </w:r>
      <w:proofErr w:type="spellEnd"/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Надію Захарівну, </w:t>
      </w:r>
      <w:proofErr w:type="spellStart"/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Дорощука</w:t>
      </w:r>
      <w:proofErr w:type="spellEnd"/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Ігоря Васильовича,  </w:t>
      </w:r>
      <w:proofErr w:type="spellStart"/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Радзівіло</w:t>
      </w:r>
      <w:proofErr w:type="spellEnd"/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Людмилу Миколаївну, </w:t>
      </w:r>
      <w:proofErr w:type="spellStart"/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Косовича</w:t>
      </w:r>
      <w:proofErr w:type="spellEnd"/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Олега Михайловича.</w:t>
      </w: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48DE" w:rsidRPr="00963BE9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1.2. Ввести до персонального складу виконавчого комітету Тетіївської міської ради Франчук Ларису Андріївну, Панченко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Ларису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Володимирівну, </w:t>
      </w:r>
    </w:p>
    <w:p w:rsidR="00A148DE" w:rsidRPr="00963BE9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Лісовенка</w:t>
      </w:r>
      <w:proofErr w:type="spellEnd"/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Петра Івановича, Карпович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Віталія Вікторовича, Паламарчука Андрія Григоровича.</w:t>
      </w:r>
    </w:p>
    <w:p w:rsidR="00A148DE" w:rsidRPr="00963BE9" w:rsidRDefault="00A148DE" w:rsidP="00A14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48DE" w:rsidRPr="00963BE9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Затвердити персональний склад виконавчого комітету Тетіївської міської ради в новій редакції згідно з додатком  (додається).</w:t>
      </w:r>
      <w:r w:rsidRPr="00963B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A148DE" w:rsidRPr="00963BE9" w:rsidRDefault="00A148DE" w:rsidP="00A14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A148DE" w:rsidRPr="00963BE9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цього рішення покласти на постійну комісію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 (голова комісій – Чорний О.А.).</w:t>
      </w:r>
    </w:p>
    <w:p w:rsidR="00A148DE" w:rsidRPr="00963BE9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48DE" w:rsidRP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48DE" w:rsidRPr="00963BE9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48DE" w:rsidRPr="00963BE9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48DE" w:rsidRPr="00963BE9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Міський</w:t>
      </w:r>
      <w:r w:rsidRPr="0096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                   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63B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63B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Богдан </w:t>
      </w:r>
      <w:r w:rsidRPr="0096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БАЛАГУРА</w:t>
      </w:r>
    </w:p>
    <w:p w:rsidR="00A148DE" w:rsidRPr="00963BE9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48DE" w:rsidRPr="00963BE9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48DE" w:rsidRPr="00963BE9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48DE" w:rsidRPr="0047051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48DE" w:rsidRPr="00963BE9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48DE" w:rsidRDefault="00A148DE" w:rsidP="00A148DE">
      <w:pPr>
        <w:pStyle w:val="a3"/>
        <w:spacing w:after="0"/>
        <w:ind w:right="-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3D7DE9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A148DE" w:rsidRDefault="00A148DE" w:rsidP="00A148DE">
      <w:pPr>
        <w:pStyle w:val="a3"/>
        <w:spacing w:after="0"/>
        <w:ind w:right="-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до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пʼятнадцятої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      </w:t>
      </w:r>
    </w:p>
    <w:p w:rsidR="00A148DE" w:rsidRPr="00944705" w:rsidRDefault="00A148DE" w:rsidP="00A148DE">
      <w:pPr>
        <w:pStyle w:val="a3"/>
        <w:spacing w:after="0"/>
        <w:ind w:right="-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Тетіївської міської ради </w:t>
      </w:r>
      <w:r w:rsidRPr="00944705">
        <w:rPr>
          <w:rFonts w:ascii="Times New Roman" w:hAnsi="Times New Roman" w:cs="Times New Roman"/>
          <w:color w:val="000000" w:themeColor="text1"/>
          <w:sz w:val="28"/>
          <w:lang w:val="en-US"/>
        </w:rPr>
        <w:t>VIII</w:t>
      </w:r>
      <w:r w:rsidRPr="0094470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944705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944705">
        <w:rPr>
          <w:rFonts w:ascii="Times New Roman" w:hAnsi="Times New Roman" w:cs="Times New Roman"/>
          <w:color w:val="000000" w:themeColor="text1"/>
          <w:sz w:val="28"/>
          <w:lang w:val="uk-UA"/>
        </w:rPr>
        <w:t>кликання</w:t>
      </w:r>
    </w:p>
    <w:p w:rsidR="00A148DE" w:rsidRPr="004340CE" w:rsidRDefault="00A148DE" w:rsidP="00A148DE">
      <w:pPr>
        <w:widowControl w:val="0"/>
        <w:autoSpaceDE w:val="0"/>
        <w:autoSpaceDN w:val="0"/>
        <w:spacing w:after="0"/>
        <w:ind w:hanging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30.06.2022   </w:t>
      </w:r>
      <w:r w:rsidRPr="0094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63174C">
        <w:rPr>
          <w:rFonts w:ascii="Times New Roman" w:eastAsia="Times New Roman" w:hAnsi="Times New Roman" w:cs="Times New Roman"/>
          <w:sz w:val="28"/>
          <w:szCs w:val="28"/>
          <w:lang w:val="uk-UA"/>
        </w:rPr>
        <w:t>685</w:t>
      </w:r>
      <w:r w:rsidRPr="0094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- 15 – </w:t>
      </w:r>
      <w:r w:rsidRPr="00944705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94470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</w:p>
    <w:p w:rsidR="00A148DE" w:rsidRDefault="00A148DE" w:rsidP="00A148DE">
      <w:pPr>
        <w:pStyle w:val="a3"/>
        <w:spacing w:after="0"/>
        <w:ind w:right="-46"/>
        <w:rPr>
          <w:rFonts w:ascii="Times New Roman" w:hAnsi="Times New Roman" w:cs="Times New Roman"/>
          <w:sz w:val="28"/>
          <w:szCs w:val="28"/>
          <w:lang w:val="uk-UA"/>
        </w:rPr>
      </w:pPr>
    </w:p>
    <w:p w:rsidR="00A148DE" w:rsidRDefault="00A148DE" w:rsidP="00A148DE">
      <w:pPr>
        <w:pStyle w:val="a3"/>
        <w:spacing w:after="0"/>
        <w:ind w:right="-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8DE" w:rsidRPr="00187140" w:rsidRDefault="00A148DE" w:rsidP="00A148DE">
      <w:pPr>
        <w:pStyle w:val="a3"/>
        <w:spacing w:after="0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71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</w:t>
      </w:r>
    </w:p>
    <w:p w:rsidR="00A148DE" w:rsidRPr="00187140" w:rsidRDefault="00A148DE" w:rsidP="00A148DE">
      <w:pPr>
        <w:pStyle w:val="a3"/>
        <w:spacing w:after="0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71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виконавчого комітету Тетіївської міської ради</w:t>
      </w:r>
    </w:p>
    <w:p w:rsidR="00A148DE" w:rsidRPr="003D7DE9" w:rsidRDefault="00A148DE" w:rsidP="00A148DE">
      <w:pPr>
        <w:pStyle w:val="a3"/>
        <w:spacing w:after="0"/>
        <w:ind w:right="-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8DE" w:rsidRPr="003D7DE9" w:rsidRDefault="00A148DE" w:rsidP="00A148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>1. Балагура Богдан Олегович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7DE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Тетіївський </w:t>
      </w:r>
      <w:r w:rsidRPr="003D7DE9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48DE" w:rsidRPr="00326B89" w:rsidRDefault="00A148DE" w:rsidP="00A148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>Іванюта</w:t>
      </w:r>
      <w:proofErr w:type="spellEnd"/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Наталія Федорів</w:t>
      </w:r>
      <w:bookmarkStart w:id="0" w:name="_GoBack"/>
      <w:bookmarkEnd w:id="0"/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Pr="00326B89">
        <w:rPr>
          <w:rFonts w:ascii="Times New Roman" w:hAnsi="Times New Roman" w:cs="Times New Roman"/>
          <w:sz w:val="28"/>
          <w:szCs w:val="28"/>
          <w:lang w:val="uk-UA"/>
        </w:rPr>
        <w:t xml:space="preserve"> – секретар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Тетіївської міської </w:t>
      </w:r>
      <w:r w:rsidRPr="00326B89">
        <w:rPr>
          <w:rFonts w:ascii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48DE" w:rsidRPr="00326B89" w:rsidRDefault="00A148DE" w:rsidP="00A148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>Кизимишин</w:t>
      </w:r>
      <w:proofErr w:type="spellEnd"/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Василь Йосипович</w:t>
      </w:r>
      <w:r w:rsidRPr="00326B89">
        <w:rPr>
          <w:rFonts w:ascii="Times New Roman" w:hAnsi="Times New Roman" w:cs="Times New Roman"/>
          <w:sz w:val="28"/>
          <w:szCs w:val="28"/>
          <w:lang w:val="uk-UA"/>
        </w:rPr>
        <w:t xml:space="preserve"> – перший заступник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Тетіївського </w:t>
      </w:r>
      <w:r w:rsidRPr="00326B89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48DE" w:rsidRPr="0017453A" w:rsidRDefault="00A148DE" w:rsidP="00A14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>Дячук</w:t>
      </w:r>
      <w:proofErr w:type="spellEnd"/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Надія Анатоліївна</w:t>
      </w:r>
      <w:r w:rsidRPr="00326B8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326B89">
        <w:rPr>
          <w:rFonts w:ascii="Times New Roman" w:hAnsi="Times New Roman" w:cs="Times New Roman"/>
          <w:sz w:val="28"/>
          <w:szCs w:val="28"/>
          <w:lang w:val="uk-UA"/>
        </w:rPr>
        <w:t>заст</w:t>
      </w:r>
      <w:r>
        <w:rPr>
          <w:rFonts w:ascii="Times New Roman" w:hAnsi="Times New Roman" w:cs="Times New Roman"/>
          <w:sz w:val="28"/>
          <w:szCs w:val="28"/>
        </w:rPr>
        <w:t>упник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148DE" w:rsidRDefault="00A148DE" w:rsidP="00A14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8714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87140">
        <w:rPr>
          <w:rFonts w:ascii="Times New Roman" w:hAnsi="Times New Roman" w:cs="Times New Roman"/>
          <w:b/>
          <w:sz w:val="28"/>
          <w:szCs w:val="28"/>
        </w:rPr>
        <w:t>Затишний</w:t>
      </w:r>
      <w:proofErr w:type="spellEnd"/>
      <w:proofErr w:type="gramStart"/>
      <w:r w:rsidRPr="001871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714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87140">
        <w:rPr>
          <w:rFonts w:ascii="Times New Roman" w:hAnsi="Times New Roman" w:cs="Times New Roman"/>
          <w:b/>
          <w:sz w:val="28"/>
          <w:szCs w:val="28"/>
        </w:rPr>
        <w:t>іктор</w:t>
      </w:r>
      <w:proofErr w:type="spellEnd"/>
      <w:r w:rsidRPr="001871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7140">
        <w:rPr>
          <w:rFonts w:ascii="Times New Roman" w:hAnsi="Times New Roman" w:cs="Times New Roman"/>
          <w:b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Тетіївської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A148DE" w:rsidRPr="00AA603E" w:rsidRDefault="00A148DE" w:rsidP="00A148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18714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87140">
        <w:rPr>
          <w:rFonts w:ascii="Times New Roman" w:hAnsi="Times New Roman" w:cs="Times New Roman"/>
          <w:b/>
          <w:sz w:val="28"/>
          <w:szCs w:val="28"/>
        </w:rPr>
        <w:t>Франчук</w:t>
      </w:r>
      <w:proofErr w:type="spellEnd"/>
      <w:r w:rsidRPr="00187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proofErr w:type="spellStart"/>
      <w:r w:rsidRPr="00187140">
        <w:rPr>
          <w:rFonts w:ascii="Times New Roman" w:hAnsi="Times New Roman" w:cs="Times New Roman"/>
          <w:b/>
          <w:sz w:val="28"/>
          <w:szCs w:val="28"/>
        </w:rPr>
        <w:t>ариса</w:t>
      </w:r>
      <w:proofErr w:type="spellEnd"/>
      <w:r w:rsidRPr="001871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7140">
        <w:rPr>
          <w:rFonts w:ascii="Times New Roman" w:hAnsi="Times New Roman" w:cs="Times New Roman"/>
          <w:b/>
          <w:sz w:val="28"/>
          <w:szCs w:val="28"/>
        </w:rPr>
        <w:t>Андріївна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Тетіївської міської ради;</w:t>
      </w:r>
    </w:p>
    <w:p w:rsidR="00A148DE" w:rsidRPr="00AA603E" w:rsidRDefault="00A148DE" w:rsidP="00A148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187140">
        <w:rPr>
          <w:rFonts w:ascii="Times New Roman" w:hAnsi="Times New Roman" w:cs="Times New Roman"/>
          <w:b/>
          <w:sz w:val="28"/>
          <w:szCs w:val="28"/>
        </w:rPr>
        <w:t xml:space="preserve">. Панченко Лариса </w:t>
      </w:r>
      <w:proofErr w:type="spellStart"/>
      <w:r w:rsidRPr="00187140">
        <w:rPr>
          <w:rFonts w:ascii="Times New Roman" w:hAnsi="Times New Roman" w:cs="Times New Roman"/>
          <w:b/>
          <w:sz w:val="28"/>
          <w:szCs w:val="28"/>
        </w:rPr>
        <w:t>Володимирівна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</w:t>
      </w:r>
      <w:r w:rsidRPr="00B52E2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Тетіївської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A148DE" w:rsidRPr="00B36AB0" w:rsidRDefault="00A148DE" w:rsidP="00A14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AB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B36AB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36AB0">
        <w:rPr>
          <w:rFonts w:ascii="Times New Roman" w:hAnsi="Times New Roman" w:cs="Times New Roman"/>
          <w:b/>
          <w:sz w:val="28"/>
          <w:szCs w:val="28"/>
        </w:rPr>
        <w:t>Лісовенко</w:t>
      </w:r>
      <w:proofErr w:type="spellEnd"/>
      <w:r w:rsidRPr="00B36AB0">
        <w:rPr>
          <w:rFonts w:ascii="Times New Roman" w:hAnsi="Times New Roman" w:cs="Times New Roman"/>
          <w:b/>
          <w:sz w:val="28"/>
          <w:szCs w:val="28"/>
        </w:rPr>
        <w:t xml:space="preserve"> Петро </w:t>
      </w:r>
      <w:proofErr w:type="spellStart"/>
      <w:r w:rsidRPr="00B36AB0">
        <w:rPr>
          <w:rFonts w:ascii="Times New Roman" w:hAnsi="Times New Roman" w:cs="Times New Roman"/>
          <w:b/>
          <w:sz w:val="28"/>
          <w:szCs w:val="28"/>
        </w:rPr>
        <w:t>Іванович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комунального майна, закупівель та кадрової політики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Тетіївської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148DE" w:rsidRDefault="00A148DE" w:rsidP="00A148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36AB0">
        <w:rPr>
          <w:rFonts w:ascii="Times New Roman" w:hAnsi="Times New Roman" w:cs="Times New Roman"/>
          <w:b/>
          <w:sz w:val="28"/>
          <w:szCs w:val="28"/>
          <w:lang w:val="uk-UA"/>
        </w:rPr>
        <w:t>9. Складена Наталія Михайлівна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правового забезпечення У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комунального майна, закупівель та кадрової політики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Тетіївської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A148DE" w:rsidRPr="0017453A" w:rsidRDefault="00A148DE" w:rsidP="00A148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36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proofErr w:type="spellStart"/>
      <w:r w:rsidRPr="00B36AB0">
        <w:rPr>
          <w:rFonts w:ascii="Times New Roman" w:hAnsi="Times New Roman" w:cs="Times New Roman"/>
          <w:b/>
          <w:sz w:val="28"/>
          <w:szCs w:val="28"/>
          <w:lang w:val="uk-UA"/>
        </w:rPr>
        <w:t>Гричанюк</w:t>
      </w:r>
      <w:proofErr w:type="spellEnd"/>
      <w:r w:rsidRPr="00B36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 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 інспекції з благоустрою </w:t>
      </w:r>
      <w:r w:rsidRPr="00B36AB0">
        <w:rPr>
          <w:rFonts w:ascii="Times New Roman" w:hAnsi="Times New Roman" w:cs="Times New Roman"/>
          <w:sz w:val="28"/>
          <w:szCs w:val="28"/>
          <w:lang w:val="uk-UA"/>
        </w:rPr>
        <w:t>Тетіївської міської ради;</w:t>
      </w:r>
    </w:p>
    <w:p w:rsidR="00A148DE" w:rsidRPr="00B36AB0" w:rsidRDefault="00A148DE" w:rsidP="00A148DE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6AB0">
        <w:rPr>
          <w:rFonts w:ascii="Times New Roman" w:hAnsi="Times New Roman" w:cs="Times New Roman"/>
          <w:b/>
          <w:sz w:val="28"/>
          <w:szCs w:val="28"/>
          <w:lang w:val="uk-UA"/>
        </w:rPr>
        <w:t>11. Карпович Віталій Вікторович</w:t>
      </w:r>
      <w:r w:rsidRPr="00B36AB0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</w:t>
      </w:r>
      <w:r w:rsidRPr="006F69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F69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економіки, інвестицій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6F69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гропромислового розвитку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36AB0">
        <w:rPr>
          <w:rFonts w:ascii="Times New Roman" w:hAnsi="Times New Roman" w:cs="Times New Roman"/>
          <w:sz w:val="28"/>
          <w:szCs w:val="28"/>
          <w:lang w:val="uk-UA"/>
        </w:rPr>
        <w:t>Тетіївської міської ради;</w:t>
      </w:r>
    </w:p>
    <w:p w:rsidR="00A148DE" w:rsidRPr="00B36AB0" w:rsidRDefault="00A148DE" w:rsidP="00A148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36AB0">
        <w:rPr>
          <w:rFonts w:ascii="Times New Roman" w:hAnsi="Times New Roman" w:cs="Times New Roman"/>
          <w:b/>
          <w:sz w:val="28"/>
          <w:szCs w:val="28"/>
          <w:lang w:val="uk-UA"/>
        </w:rPr>
        <w:t>12. Дем’янчук Петро Володимирович</w:t>
      </w:r>
      <w:r w:rsidRPr="00B36AB0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ЖКГ,  надзвичайних ситуацій та цивільного 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r w:rsidRPr="00B36AB0">
        <w:rPr>
          <w:rFonts w:ascii="Times New Roman" w:hAnsi="Times New Roman" w:cs="Times New Roman"/>
          <w:sz w:val="28"/>
          <w:szCs w:val="28"/>
          <w:lang w:val="uk-UA"/>
        </w:rPr>
        <w:t>Тетіївської міської ради;</w:t>
      </w:r>
    </w:p>
    <w:p w:rsidR="00A148DE" w:rsidRPr="00B36AB0" w:rsidRDefault="00A148DE" w:rsidP="00A148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36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 </w:t>
      </w:r>
      <w:proofErr w:type="spellStart"/>
      <w:r w:rsidRPr="00B36AB0">
        <w:rPr>
          <w:rFonts w:ascii="Times New Roman" w:hAnsi="Times New Roman" w:cs="Times New Roman"/>
          <w:b/>
          <w:sz w:val="28"/>
          <w:szCs w:val="28"/>
          <w:lang w:val="uk-UA"/>
        </w:rPr>
        <w:t>Вівденко</w:t>
      </w:r>
      <w:proofErr w:type="spellEnd"/>
      <w:r w:rsidRPr="00B36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 Петрович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КП «Тетіївське БТІ» </w:t>
      </w:r>
      <w:r w:rsidRPr="00B36AB0">
        <w:rPr>
          <w:rFonts w:ascii="Times New Roman" w:hAnsi="Times New Roman" w:cs="Times New Roman"/>
          <w:sz w:val="28"/>
          <w:szCs w:val="28"/>
          <w:lang w:val="uk-UA"/>
        </w:rPr>
        <w:t>Тетіївської міської ради;</w:t>
      </w:r>
    </w:p>
    <w:p w:rsidR="00A148DE" w:rsidRPr="0017453A" w:rsidRDefault="00A148DE" w:rsidP="00A148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36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 </w:t>
      </w:r>
      <w:proofErr w:type="spellStart"/>
      <w:r w:rsidRPr="00B36AB0">
        <w:rPr>
          <w:rFonts w:ascii="Times New Roman" w:hAnsi="Times New Roman" w:cs="Times New Roman"/>
          <w:b/>
          <w:sz w:val="28"/>
          <w:szCs w:val="28"/>
          <w:lang w:val="uk-UA"/>
        </w:rPr>
        <w:t>Лавренюк</w:t>
      </w:r>
      <w:proofErr w:type="spellEnd"/>
      <w:r w:rsidRPr="00B36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Альбіна </w:t>
      </w:r>
      <w:proofErr w:type="spellStart"/>
      <w:r w:rsidRPr="00B36AB0">
        <w:rPr>
          <w:rFonts w:ascii="Times New Roman" w:hAnsi="Times New Roman" w:cs="Times New Roman"/>
          <w:b/>
          <w:sz w:val="28"/>
          <w:szCs w:val="28"/>
          <w:lang w:val="uk-UA"/>
        </w:rPr>
        <w:t>Вячеславівна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управління  надання адміністративних послуг, державний реєстратор виконавчого комітету </w:t>
      </w:r>
      <w:r w:rsidRPr="00B36AB0">
        <w:rPr>
          <w:rFonts w:ascii="Times New Roman" w:hAnsi="Times New Roman" w:cs="Times New Roman"/>
          <w:sz w:val="28"/>
          <w:szCs w:val="28"/>
          <w:lang w:val="uk-UA"/>
        </w:rPr>
        <w:t>Тетіївської міської ради;</w:t>
      </w:r>
    </w:p>
    <w:p w:rsidR="00A148DE" w:rsidRDefault="00A148DE" w:rsidP="00A148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Скрипник Володимир Степанович</w:t>
      </w:r>
      <w:r w:rsidRPr="00174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староста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Кашперівського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A148DE" w:rsidRDefault="00A148DE" w:rsidP="00A148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48DE" w:rsidRDefault="00A148DE" w:rsidP="00A148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48DE" w:rsidRPr="0017453A" w:rsidRDefault="00A148DE" w:rsidP="00A148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48DE" w:rsidRPr="0017453A" w:rsidRDefault="00A148DE" w:rsidP="00A148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Роїк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Олег Іванович</w:t>
      </w:r>
      <w:r w:rsidRPr="0017453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староста П</w:t>
      </w:r>
      <w:r w:rsidRPr="006F69F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ятигірського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A148DE" w:rsidRPr="0017453A" w:rsidRDefault="00A148DE" w:rsidP="00A148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Сліпенчук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Людмила Володимирівна</w:t>
      </w:r>
      <w:r w:rsidRPr="0017453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494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староста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Денихівського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A148DE" w:rsidRPr="0017453A" w:rsidRDefault="00A148DE" w:rsidP="00A148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>18. Паламарчук Андрій Григорович</w:t>
      </w:r>
      <w:r w:rsidRPr="0017453A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КП «Благоустрій»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Тетіївської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A148DE" w:rsidRPr="00B36AB0" w:rsidRDefault="00A148DE" w:rsidP="00A14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>19. Затишний Сергій Володимирович</w:t>
      </w:r>
      <w:r w:rsidRPr="00174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начальник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Дібрівка-Обрій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Тетіївської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A148DE" w:rsidRPr="00B36AB0" w:rsidRDefault="00A148DE" w:rsidP="00A14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18714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87140">
        <w:rPr>
          <w:rFonts w:ascii="Times New Roman" w:hAnsi="Times New Roman" w:cs="Times New Roman"/>
          <w:b/>
          <w:sz w:val="28"/>
          <w:szCs w:val="28"/>
        </w:rPr>
        <w:t>Лавренюк</w:t>
      </w:r>
      <w:proofErr w:type="spellEnd"/>
      <w:r w:rsidRPr="00187140">
        <w:rPr>
          <w:rFonts w:ascii="Times New Roman" w:hAnsi="Times New Roman" w:cs="Times New Roman"/>
          <w:b/>
          <w:sz w:val="28"/>
          <w:szCs w:val="28"/>
        </w:rPr>
        <w:t xml:space="preserve"> Ярослав М</w:t>
      </w:r>
      <w:proofErr w:type="spellStart"/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>иколайович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Тепломережа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Тетіївської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148DE" w:rsidRPr="00AA603E" w:rsidRDefault="00A148DE" w:rsidP="00A148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187140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187140">
        <w:rPr>
          <w:rFonts w:ascii="Times New Roman" w:hAnsi="Times New Roman" w:cs="Times New Roman"/>
          <w:b/>
          <w:sz w:val="28"/>
          <w:szCs w:val="28"/>
        </w:rPr>
        <w:t>Оржехівський</w:t>
      </w:r>
      <w:proofErr w:type="spellEnd"/>
      <w:r w:rsidRPr="00187140">
        <w:rPr>
          <w:rFonts w:ascii="Times New Roman" w:hAnsi="Times New Roman" w:cs="Times New Roman"/>
          <w:b/>
          <w:sz w:val="28"/>
          <w:szCs w:val="28"/>
        </w:rPr>
        <w:t xml:space="preserve"> Ярослав</w:t>
      </w:r>
      <w:proofErr w:type="gramStart"/>
      <w:r w:rsidRPr="001871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714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87140">
        <w:rPr>
          <w:rFonts w:ascii="Times New Roman" w:hAnsi="Times New Roman" w:cs="Times New Roman"/>
          <w:b/>
          <w:sz w:val="28"/>
          <w:szCs w:val="28"/>
        </w:rPr>
        <w:t>ікторович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Тетіївводоканал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Тетіївської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A148DE" w:rsidRPr="00B36AB0" w:rsidRDefault="00A148DE" w:rsidP="00A148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48DE" w:rsidRDefault="00A148DE" w:rsidP="00A148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8DE" w:rsidRDefault="00A148DE" w:rsidP="00A14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48DE" w:rsidRPr="006F69FB" w:rsidRDefault="00A148DE" w:rsidP="00A148DE">
      <w:pPr>
        <w:pStyle w:val="a3"/>
        <w:spacing w:after="0" w:line="240" w:lineRule="auto"/>
        <w:ind w:right="-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6F69FB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F69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Наталія ІВАНЮТА</w:t>
      </w:r>
    </w:p>
    <w:p w:rsidR="0017453A" w:rsidRPr="006F69FB" w:rsidRDefault="0017453A" w:rsidP="00005AED">
      <w:pPr>
        <w:pStyle w:val="a3"/>
        <w:spacing w:after="0" w:line="240" w:lineRule="auto"/>
        <w:ind w:right="-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7453A" w:rsidRPr="006F69FB" w:rsidSect="00963BE9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AC6"/>
    <w:multiLevelType w:val="hybridMultilevel"/>
    <w:tmpl w:val="8DB25B74"/>
    <w:lvl w:ilvl="0" w:tplc="36ACEA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0F406E"/>
    <w:multiLevelType w:val="hybridMultilevel"/>
    <w:tmpl w:val="3D649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F3B08"/>
    <w:multiLevelType w:val="hybridMultilevel"/>
    <w:tmpl w:val="3692068A"/>
    <w:lvl w:ilvl="0" w:tplc="1556EC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7AD7543"/>
    <w:multiLevelType w:val="hybridMultilevel"/>
    <w:tmpl w:val="714CD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C29F7"/>
    <w:multiLevelType w:val="hybridMultilevel"/>
    <w:tmpl w:val="F26A6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E09D8"/>
    <w:multiLevelType w:val="hybridMultilevel"/>
    <w:tmpl w:val="3FEA7416"/>
    <w:lvl w:ilvl="0" w:tplc="D9BA6E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48597E"/>
    <w:multiLevelType w:val="hybridMultilevel"/>
    <w:tmpl w:val="ED8CA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C76E1"/>
    <w:multiLevelType w:val="hybridMultilevel"/>
    <w:tmpl w:val="6BCCF5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03DAE"/>
    <w:multiLevelType w:val="hybridMultilevel"/>
    <w:tmpl w:val="A3929410"/>
    <w:lvl w:ilvl="0" w:tplc="54662278">
      <w:numFmt w:val="bullet"/>
      <w:lvlText w:val="-"/>
      <w:lvlJc w:val="left"/>
      <w:pPr>
        <w:ind w:left="28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9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0">
    <w:nsid w:val="5E8676CC"/>
    <w:multiLevelType w:val="hybridMultilevel"/>
    <w:tmpl w:val="F26A6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D7E27"/>
    <w:multiLevelType w:val="hybridMultilevel"/>
    <w:tmpl w:val="2D6CE88A"/>
    <w:lvl w:ilvl="0" w:tplc="09BCEF5C">
      <w:start w:val="3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F27"/>
    <w:rsid w:val="00005AED"/>
    <w:rsid w:val="000107DE"/>
    <w:rsid w:val="00030ABA"/>
    <w:rsid w:val="000B520A"/>
    <w:rsid w:val="000E6BDE"/>
    <w:rsid w:val="001628F9"/>
    <w:rsid w:val="0017453A"/>
    <w:rsid w:val="00187140"/>
    <w:rsid w:val="001C0C4B"/>
    <w:rsid w:val="002050E5"/>
    <w:rsid w:val="002754BD"/>
    <w:rsid w:val="00276070"/>
    <w:rsid w:val="00291BF9"/>
    <w:rsid w:val="00326B89"/>
    <w:rsid w:val="003370A2"/>
    <w:rsid w:val="00364594"/>
    <w:rsid w:val="0038073D"/>
    <w:rsid w:val="003B53B1"/>
    <w:rsid w:val="003D7DE9"/>
    <w:rsid w:val="004572BE"/>
    <w:rsid w:val="00490D4D"/>
    <w:rsid w:val="004A1E07"/>
    <w:rsid w:val="004C16CB"/>
    <w:rsid w:val="004C4E7B"/>
    <w:rsid w:val="005C2121"/>
    <w:rsid w:val="0063174C"/>
    <w:rsid w:val="00656F47"/>
    <w:rsid w:val="00672E36"/>
    <w:rsid w:val="006B24AC"/>
    <w:rsid w:val="006E1910"/>
    <w:rsid w:val="006F69FB"/>
    <w:rsid w:val="00757BA6"/>
    <w:rsid w:val="007B153F"/>
    <w:rsid w:val="007D57BA"/>
    <w:rsid w:val="007F394D"/>
    <w:rsid w:val="00820C33"/>
    <w:rsid w:val="0083596F"/>
    <w:rsid w:val="008C7DC2"/>
    <w:rsid w:val="00913A5B"/>
    <w:rsid w:val="00944705"/>
    <w:rsid w:val="00963BE9"/>
    <w:rsid w:val="009808E8"/>
    <w:rsid w:val="009C101C"/>
    <w:rsid w:val="00A148DE"/>
    <w:rsid w:val="00A17893"/>
    <w:rsid w:val="00A96D28"/>
    <w:rsid w:val="00AA4E73"/>
    <w:rsid w:val="00AA603E"/>
    <w:rsid w:val="00AE66B4"/>
    <w:rsid w:val="00B00621"/>
    <w:rsid w:val="00B36AB0"/>
    <w:rsid w:val="00B535F7"/>
    <w:rsid w:val="00B56869"/>
    <w:rsid w:val="00BC390A"/>
    <w:rsid w:val="00C04DA0"/>
    <w:rsid w:val="00C64438"/>
    <w:rsid w:val="00D055AF"/>
    <w:rsid w:val="00D442CD"/>
    <w:rsid w:val="00E2031C"/>
    <w:rsid w:val="00E46F27"/>
    <w:rsid w:val="00E5285B"/>
    <w:rsid w:val="00E67CF7"/>
    <w:rsid w:val="00EF27CC"/>
    <w:rsid w:val="00EF6997"/>
    <w:rsid w:val="00F03D3B"/>
    <w:rsid w:val="00F04296"/>
    <w:rsid w:val="00F66060"/>
    <w:rsid w:val="00F92C37"/>
    <w:rsid w:val="00FE47D6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C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F27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F27CC"/>
    <w:rPr>
      <w:lang w:val="ru-RU"/>
    </w:rPr>
  </w:style>
  <w:style w:type="character" w:styleId="a5">
    <w:name w:val="Strong"/>
    <w:qFormat/>
    <w:rsid w:val="00EF27CC"/>
    <w:rPr>
      <w:b/>
      <w:bCs/>
    </w:rPr>
  </w:style>
  <w:style w:type="paragraph" w:styleId="a6">
    <w:name w:val="List Paragraph"/>
    <w:basedOn w:val="a"/>
    <w:uiPriority w:val="34"/>
    <w:qFormat/>
    <w:rsid w:val="00EF27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uiPriority w:val="99"/>
    <w:unhideWhenUsed/>
    <w:rsid w:val="00EF27CC"/>
    <w:rPr>
      <w:color w:val="0000FF"/>
      <w:u w:val="single"/>
    </w:rPr>
  </w:style>
  <w:style w:type="character" w:customStyle="1" w:styleId="11">
    <w:name w:val="Основний текст + 11"/>
    <w:aliases w:val="5 pt,Інтервал 1 pt"/>
    <w:uiPriority w:val="99"/>
    <w:rsid w:val="00EF27CC"/>
    <w:rPr>
      <w:rFonts w:ascii="Times New Roman" w:hAnsi="Times New Roman" w:cs="Times New Roman" w:hint="default"/>
      <w:spacing w:val="20"/>
      <w:sz w:val="23"/>
      <w:szCs w:val="23"/>
    </w:rPr>
  </w:style>
  <w:style w:type="character" w:customStyle="1" w:styleId="8">
    <w:name w:val="Основний текст + 8"/>
    <w:aliases w:val="5 pt3,Малі великі літери,Інтервал 1 pt2"/>
    <w:uiPriority w:val="99"/>
    <w:rsid w:val="00EF27CC"/>
    <w:rPr>
      <w:rFonts w:ascii="Times New Roman" w:hAnsi="Times New Roman" w:cs="Times New Roman" w:hint="default"/>
      <w:smallCaps/>
      <w:spacing w:val="30"/>
      <w:sz w:val="17"/>
      <w:szCs w:val="17"/>
    </w:rPr>
  </w:style>
  <w:style w:type="character" w:customStyle="1" w:styleId="2">
    <w:name w:val="Основний текст2"/>
    <w:uiPriority w:val="99"/>
    <w:rsid w:val="00EF27CC"/>
    <w:rPr>
      <w:rFonts w:ascii="Times New Roman" w:hAnsi="Times New Roman" w:cs="Times New Roman" w:hint="default"/>
      <w:spacing w:val="10"/>
      <w:sz w:val="25"/>
      <w:szCs w:val="25"/>
      <w:u w:val="single"/>
    </w:rPr>
  </w:style>
  <w:style w:type="paragraph" w:styleId="a8">
    <w:name w:val="No Spacing"/>
    <w:uiPriority w:val="1"/>
    <w:qFormat/>
    <w:rsid w:val="00EF27C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0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0E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3384</Words>
  <Characters>1930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14</cp:revision>
  <cp:lastPrinted>2022-07-08T08:29:00Z</cp:lastPrinted>
  <dcterms:created xsi:type="dcterms:W3CDTF">2022-06-22T10:58:00Z</dcterms:created>
  <dcterms:modified xsi:type="dcterms:W3CDTF">2022-07-08T08:29:00Z</dcterms:modified>
</cp:coreProperties>
</file>